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柳州市妇幼保健院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互联网+护理服务采购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公告</w:t>
      </w:r>
    </w:p>
    <w:p>
      <w:pPr>
        <w:widowControl/>
        <w:spacing w:line="335" w:lineRule="atLeast"/>
        <w:jc w:val="left"/>
        <w:rPr>
          <w:rFonts w:ascii="Verdana" w:hAnsi="Verdana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 柳州市妇幼保健院就以下项目进行询价采购，邀请合格的供应商参与询价。现将本项目询价资料进行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，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期：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日至202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。有关事项如下：</w:t>
      </w:r>
    </w:p>
    <w:p>
      <w:pPr>
        <w:widowControl/>
        <w:spacing w:line="335" w:lineRule="atLeast"/>
        <w:ind w:firstLine="480"/>
        <w:jc w:val="left"/>
        <w:rPr>
          <w:rFonts w:hint="eastAsia" w:ascii="Verdana" w:hAnsi="Verdana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一、采购项目名称：柳州市妇幼保健院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互联网+护理服务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采购项目</w:t>
      </w:r>
    </w:p>
    <w:p>
      <w:pPr>
        <w:widowControl/>
        <w:spacing w:line="335" w:lineRule="atLeast"/>
        <w:ind w:firstLine="480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二、项目内容及需求：(采购项目技术规格、参数及要求)    </w:t>
      </w:r>
    </w:p>
    <w:tbl>
      <w:tblPr>
        <w:tblStyle w:val="8"/>
        <w:tblpPr w:leftFromText="180" w:rightFromText="180" w:vertAnchor="text" w:horzAnchor="margin" w:tblpXSpec="center" w:tblpY="27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50"/>
        <w:gridCol w:w="862"/>
        <w:gridCol w:w="817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</w:pPr>
            <w:r>
              <w:rPr>
                <w:rFonts w:hint="eastAsia" w:ascii="ˎ̥" w:hAnsi="ˎ̥" w:cs="Arial"/>
                <w:b/>
                <w:bCs/>
                <w:color w:val="444444"/>
                <w:sz w:val="22"/>
                <w:szCs w:val="2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25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  <w:tab w:val="center" w:pos="1157"/>
              </w:tabs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  <w:t>互联网+护理服务采购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详见需求表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详细需求请报名后索取。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Verdana" w:hAnsi="Verdana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Verdana" w:hAnsi="Verdana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Verdana" w:hAnsi="Verdana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1、具有独立承担民事责任能力的在中华人民共和国境内注册的法人。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2、</w:t>
      </w:r>
      <w:r>
        <w:rPr>
          <w:rFonts w:ascii="宋体" w:hAnsi="宋体" w:cs="宋体"/>
          <w:color w:val="333333"/>
          <w:kern w:val="0"/>
          <w:sz w:val="24"/>
          <w:szCs w:val="24"/>
        </w:rPr>
        <w:t>具有良好的商业信誉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、服务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、符合资格的供应商应当在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日至202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日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发送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加盖公章的营业执照、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报价人法人授权委托书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到柳州市妇幼保健院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信息工程科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邮箱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领取询价资料。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、截止时间：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日17: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single"/>
        </w:rPr>
        <w:t>时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六、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询价时间地点另行通知。</w:t>
      </w:r>
    </w:p>
    <w:tbl>
      <w:tblPr>
        <w:tblStyle w:val="8"/>
        <w:tblpPr w:leftFromText="180" w:rightFromText="180" w:vertAnchor="text" w:horzAnchor="page" w:tblpX="1799" w:tblpY="222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0"/>
        <w:gridCol w:w="71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tblCellSpacing w:w="0" w:type="dxa"/>
        </w:trPr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柳州市妇幼保健院</w:t>
            </w: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  <w:lang w:eastAsia="zh-CN"/>
              </w:rPr>
              <w:t>信息工程</w:t>
            </w: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电  话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6666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0772-</w:t>
            </w: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  <w:lang w:val="en-US" w:eastAsia="zh-CN"/>
              </w:rPr>
              <w:t>2205448/18172135991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</w:trPr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邮  箱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lzfyxxgck@126.com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2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4"/>
                <w:szCs w:val="24"/>
              </w:rPr>
              <w:t>广西柳州市城中区映山街50号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Verdana" w:hAnsi="Verdana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柳州市妇幼保健院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信息工程科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480"/>
        <w:jc w:val="center"/>
        <w:textAlignment w:val="auto"/>
        <w:rPr>
          <w:rFonts w:hint="eastAsia" w:ascii="Verdana" w:hAnsi="Verdana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日</w:t>
      </w:r>
    </w:p>
    <w:sectPr>
      <w:headerReference r:id="rId3" w:type="default"/>
      <w:pgSz w:w="11906" w:h="16838"/>
      <w:pgMar w:top="607" w:right="720" w:bottom="607" w:left="720" w:header="567" w:footer="624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-227330</wp:posOffset>
          </wp:positionV>
          <wp:extent cx="3231515" cy="399415"/>
          <wp:effectExtent l="0" t="0" r="6985" b="635"/>
          <wp:wrapNone/>
          <wp:docPr id="1" name="图片 2049" descr="D:\徐宁文件\2020-2022徐宁\桌面文件\模板\2020新logo 横版全色版本.png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049" descr="D:\徐宁文件\2020-2022徐宁\桌面文件\模板\2020新logo 横版全色版本.png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151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,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1F7D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366D4C"/>
    <w:rsid w:val="01487425"/>
    <w:rsid w:val="014C0079"/>
    <w:rsid w:val="01515C9F"/>
    <w:rsid w:val="01643464"/>
    <w:rsid w:val="01741F96"/>
    <w:rsid w:val="01A20AFE"/>
    <w:rsid w:val="021564CA"/>
    <w:rsid w:val="02174534"/>
    <w:rsid w:val="025F5D9E"/>
    <w:rsid w:val="027F7219"/>
    <w:rsid w:val="02B856DA"/>
    <w:rsid w:val="02BF76BC"/>
    <w:rsid w:val="02DD3CEF"/>
    <w:rsid w:val="0337469D"/>
    <w:rsid w:val="04207E21"/>
    <w:rsid w:val="042A0E0B"/>
    <w:rsid w:val="044D7A91"/>
    <w:rsid w:val="045D708E"/>
    <w:rsid w:val="0463277A"/>
    <w:rsid w:val="04A84862"/>
    <w:rsid w:val="04CC0FC7"/>
    <w:rsid w:val="04F0434F"/>
    <w:rsid w:val="058A6984"/>
    <w:rsid w:val="05E64A4E"/>
    <w:rsid w:val="06113A58"/>
    <w:rsid w:val="064E7F48"/>
    <w:rsid w:val="06547AA4"/>
    <w:rsid w:val="06606482"/>
    <w:rsid w:val="066B56FF"/>
    <w:rsid w:val="06C26072"/>
    <w:rsid w:val="06FD3ECB"/>
    <w:rsid w:val="076C769F"/>
    <w:rsid w:val="08235E07"/>
    <w:rsid w:val="08272C40"/>
    <w:rsid w:val="083B1A1C"/>
    <w:rsid w:val="08B83DE2"/>
    <w:rsid w:val="08E90AC2"/>
    <w:rsid w:val="08EE4A67"/>
    <w:rsid w:val="09207CE5"/>
    <w:rsid w:val="09602D5F"/>
    <w:rsid w:val="09C41FF2"/>
    <w:rsid w:val="0A1F33AB"/>
    <w:rsid w:val="0A3F5E5E"/>
    <w:rsid w:val="0A5D2BA0"/>
    <w:rsid w:val="0A80214B"/>
    <w:rsid w:val="0A811051"/>
    <w:rsid w:val="0A8E210F"/>
    <w:rsid w:val="0B2657F3"/>
    <w:rsid w:val="0B2D393B"/>
    <w:rsid w:val="0B2E71CF"/>
    <w:rsid w:val="0B397D50"/>
    <w:rsid w:val="0B3C188E"/>
    <w:rsid w:val="0B9E1194"/>
    <w:rsid w:val="0BB3425C"/>
    <w:rsid w:val="0C9864CB"/>
    <w:rsid w:val="0CA66CC0"/>
    <w:rsid w:val="0CAB26D5"/>
    <w:rsid w:val="0CF95A36"/>
    <w:rsid w:val="0D0043EB"/>
    <w:rsid w:val="0D794CCE"/>
    <w:rsid w:val="0E0407B3"/>
    <w:rsid w:val="0E9D7185"/>
    <w:rsid w:val="0EBE0962"/>
    <w:rsid w:val="0F0C19A5"/>
    <w:rsid w:val="0F255139"/>
    <w:rsid w:val="0F286575"/>
    <w:rsid w:val="0F543075"/>
    <w:rsid w:val="0F694F51"/>
    <w:rsid w:val="0F720C3D"/>
    <w:rsid w:val="0F8466A9"/>
    <w:rsid w:val="0FE543FD"/>
    <w:rsid w:val="10024DD1"/>
    <w:rsid w:val="10262D32"/>
    <w:rsid w:val="102C5958"/>
    <w:rsid w:val="10536B40"/>
    <w:rsid w:val="10625A24"/>
    <w:rsid w:val="10A65097"/>
    <w:rsid w:val="10AC00EA"/>
    <w:rsid w:val="10B05BF6"/>
    <w:rsid w:val="11344D4E"/>
    <w:rsid w:val="113450C7"/>
    <w:rsid w:val="116E5D4C"/>
    <w:rsid w:val="126902C7"/>
    <w:rsid w:val="12AB2006"/>
    <w:rsid w:val="12C5159E"/>
    <w:rsid w:val="13443375"/>
    <w:rsid w:val="1344707A"/>
    <w:rsid w:val="13853C1E"/>
    <w:rsid w:val="13951D64"/>
    <w:rsid w:val="141B25B0"/>
    <w:rsid w:val="149864C7"/>
    <w:rsid w:val="14B00D4D"/>
    <w:rsid w:val="14CC0211"/>
    <w:rsid w:val="16063B70"/>
    <w:rsid w:val="16532B6D"/>
    <w:rsid w:val="16610719"/>
    <w:rsid w:val="168F1E8E"/>
    <w:rsid w:val="16A65E2A"/>
    <w:rsid w:val="16DD029D"/>
    <w:rsid w:val="171E35E1"/>
    <w:rsid w:val="173F1727"/>
    <w:rsid w:val="17C47078"/>
    <w:rsid w:val="17C67D2F"/>
    <w:rsid w:val="18223D2D"/>
    <w:rsid w:val="184F26D4"/>
    <w:rsid w:val="18602C30"/>
    <w:rsid w:val="1865526E"/>
    <w:rsid w:val="18850583"/>
    <w:rsid w:val="189270E7"/>
    <w:rsid w:val="18CD412E"/>
    <w:rsid w:val="18DF2259"/>
    <w:rsid w:val="190C23A4"/>
    <w:rsid w:val="19346BC3"/>
    <w:rsid w:val="193A5805"/>
    <w:rsid w:val="19C077B8"/>
    <w:rsid w:val="19C71013"/>
    <w:rsid w:val="19E938FC"/>
    <w:rsid w:val="19F166F6"/>
    <w:rsid w:val="1A437BA5"/>
    <w:rsid w:val="1ACD6A0F"/>
    <w:rsid w:val="1BE63BF3"/>
    <w:rsid w:val="1C0E5E2A"/>
    <w:rsid w:val="1C305F40"/>
    <w:rsid w:val="1C452B63"/>
    <w:rsid w:val="1C5D06D5"/>
    <w:rsid w:val="1C6502AC"/>
    <w:rsid w:val="1C8D5236"/>
    <w:rsid w:val="1CD62798"/>
    <w:rsid w:val="1D2F72A1"/>
    <w:rsid w:val="1D4C2CC2"/>
    <w:rsid w:val="1DF84018"/>
    <w:rsid w:val="1E457630"/>
    <w:rsid w:val="1E550BAA"/>
    <w:rsid w:val="1E76389E"/>
    <w:rsid w:val="1EAC35F5"/>
    <w:rsid w:val="1F286AD0"/>
    <w:rsid w:val="1FB87514"/>
    <w:rsid w:val="20B07DF2"/>
    <w:rsid w:val="20DB7173"/>
    <w:rsid w:val="20FB2A8F"/>
    <w:rsid w:val="2146169A"/>
    <w:rsid w:val="214C2F8D"/>
    <w:rsid w:val="21717AB6"/>
    <w:rsid w:val="2184590D"/>
    <w:rsid w:val="2195369A"/>
    <w:rsid w:val="21E52538"/>
    <w:rsid w:val="21ED3862"/>
    <w:rsid w:val="221064CD"/>
    <w:rsid w:val="22503C75"/>
    <w:rsid w:val="22D033CA"/>
    <w:rsid w:val="22F359DE"/>
    <w:rsid w:val="23051A6C"/>
    <w:rsid w:val="233158DA"/>
    <w:rsid w:val="23392864"/>
    <w:rsid w:val="237E6CB4"/>
    <w:rsid w:val="23970521"/>
    <w:rsid w:val="23AA6F7E"/>
    <w:rsid w:val="23C37E08"/>
    <w:rsid w:val="23CE11F0"/>
    <w:rsid w:val="240C3AD2"/>
    <w:rsid w:val="243703CC"/>
    <w:rsid w:val="24605DB7"/>
    <w:rsid w:val="246E2E5E"/>
    <w:rsid w:val="24BB5D87"/>
    <w:rsid w:val="24BE1A54"/>
    <w:rsid w:val="24C009A2"/>
    <w:rsid w:val="2522185E"/>
    <w:rsid w:val="256D656C"/>
    <w:rsid w:val="25845F43"/>
    <w:rsid w:val="258B55EA"/>
    <w:rsid w:val="25920CAA"/>
    <w:rsid w:val="2598673B"/>
    <w:rsid w:val="259A241A"/>
    <w:rsid w:val="26496CC7"/>
    <w:rsid w:val="264D0715"/>
    <w:rsid w:val="26DB410F"/>
    <w:rsid w:val="270C409C"/>
    <w:rsid w:val="27336A8B"/>
    <w:rsid w:val="27786838"/>
    <w:rsid w:val="27BD4445"/>
    <w:rsid w:val="27F64A2B"/>
    <w:rsid w:val="28231978"/>
    <w:rsid w:val="289508A9"/>
    <w:rsid w:val="29AA3826"/>
    <w:rsid w:val="29D7344B"/>
    <w:rsid w:val="2A500BB0"/>
    <w:rsid w:val="2A7360C5"/>
    <w:rsid w:val="2AA838E3"/>
    <w:rsid w:val="2AAC3D66"/>
    <w:rsid w:val="2AEE45F0"/>
    <w:rsid w:val="2B177920"/>
    <w:rsid w:val="2B227C73"/>
    <w:rsid w:val="2B23766D"/>
    <w:rsid w:val="2B770265"/>
    <w:rsid w:val="2BAD3F1C"/>
    <w:rsid w:val="2BB275D3"/>
    <w:rsid w:val="2BDD466D"/>
    <w:rsid w:val="2C0018FD"/>
    <w:rsid w:val="2C0C14CE"/>
    <w:rsid w:val="2C8C0DFD"/>
    <w:rsid w:val="2CAC1BAF"/>
    <w:rsid w:val="2CB8206C"/>
    <w:rsid w:val="2CCD2011"/>
    <w:rsid w:val="2D15138C"/>
    <w:rsid w:val="2E5B4A93"/>
    <w:rsid w:val="2EEE2090"/>
    <w:rsid w:val="2F073654"/>
    <w:rsid w:val="2F4A54C4"/>
    <w:rsid w:val="2FC656FA"/>
    <w:rsid w:val="301675D2"/>
    <w:rsid w:val="301C4A53"/>
    <w:rsid w:val="30333074"/>
    <w:rsid w:val="304A5082"/>
    <w:rsid w:val="30706BF1"/>
    <w:rsid w:val="30C95BC9"/>
    <w:rsid w:val="310B15AA"/>
    <w:rsid w:val="319D4E24"/>
    <w:rsid w:val="32147E4D"/>
    <w:rsid w:val="33616C57"/>
    <w:rsid w:val="339B2593"/>
    <w:rsid w:val="33B22F5C"/>
    <w:rsid w:val="33F865BB"/>
    <w:rsid w:val="34EF466A"/>
    <w:rsid w:val="34F94970"/>
    <w:rsid w:val="351D3D85"/>
    <w:rsid w:val="35331844"/>
    <w:rsid w:val="35500ACE"/>
    <w:rsid w:val="358A28C6"/>
    <w:rsid w:val="35A577FC"/>
    <w:rsid w:val="35E475BD"/>
    <w:rsid w:val="36347413"/>
    <w:rsid w:val="36547089"/>
    <w:rsid w:val="365B079B"/>
    <w:rsid w:val="36E056A9"/>
    <w:rsid w:val="373B7263"/>
    <w:rsid w:val="37436C8E"/>
    <w:rsid w:val="37464C7D"/>
    <w:rsid w:val="376C1902"/>
    <w:rsid w:val="376D0885"/>
    <w:rsid w:val="37740E9B"/>
    <w:rsid w:val="37F54B45"/>
    <w:rsid w:val="382132C0"/>
    <w:rsid w:val="382B2F52"/>
    <w:rsid w:val="384A2D18"/>
    <w:rsid w:val="38546F92"/>
    <w:rsid w:val="385B2B4A"/>
    <w:rsid w:val="386D5023"/>
    <w:rsid w:val="388E3537"/>
    <w:rsid w:val="38A942CB"/>
    <w:rsid w:val="38C658F6"/>
    <w:rsid w:val="38CA5FD2"/>
    <w:rsid w:val="391174B3"/>
    <w:rsid w:val="3A585993"/>
    <w:rsid w:val="3B2000A5"/>
    <w:rsid w:val="3B3A6F2E"/>
    <w:rsid w:val="3B7A61E6"/>
    <w:rsid w:val="3BAB3E99"/>
    <w:rsid w:val="3BBA5598"/>
    <w:rsid w:val="3C106BDB"/>
    <w:rsid w:val="3C554666"/>
    <w:rsid w:val="3D4F274C"/>
    <w:rsid w:val="3D8175A7"/>
    <w:rsid w:val="3E6A66F5"/>
    <w:rsid w:val="3EFC46C7"/>
    <w:rsid w:val="3F446B1E"/>
    <w:rsid w:val="3F6B5795"/>
    <w:rsid w:val="3F946BF2"/>
    <w:rsid w:val="3FE57810"/>
    <w:rsid w:val="3FE90B4D"/>
    <w:rsid w:val="402C175F"/>
    <w:rsid w:val="40750F63"/>
    <w:rsid w:val="408A7F1C"/>
    <w:rsid w:val="40C54385"/>
    <w:rsid w:val="40FD75BE"/>
    <w:rsid w:val="413150C5"/>
    <w:rsid w:val="414B60ED"/>
    <w:rsid w:val="421A2A9D"/>
    <w:rsid w:val="42421053"/>
    <w:rsid w:val="42AD00D5"/>
    <w:rsid w:val="432C3711"/>
    <w:rsid w:val="435C5DD2"/>
    <w:rsid w:val="43932A37"/>
    <w:rsid w:val="44040731"/>
    <w:rsid w:val="443620D0"/>
    <w:rsid w:val="444F534E"/>
    <w:rsid w:val="44E9387C"/>
    <w:rsid w:val="45E451EF"/>
    <w:rsid w:val="46036521"/>
    <w:rsid w:val="4651601E"/>
    <w:rsid w:val="469F3D6C"/>
    <w:rsid w:val="46C03B0C"/>
    <w:rsid w:val="46D11E5B"/>
    <w:rsid w:val="46E02D94"/>
    <w:rsid w:val="476B5A57"/>
    <w:rsid w:val="478E44F5"/>
    <w:rsid w:val="479B49A0"/>
    <w:rsid w:val="47F25C51"/>
    <w:rsid w:val="47F8316E"/>
    <w:rsid w:val="48310C7F"/>
    <w:rsid w:val="48325EE2"/>
    <w:rsid w:val="4879217F"/>
    <w:rsid w:val="49093038"/>
    <w:rsid w:val="49134C31"/>
    <w:rsid w:val="49E2552E"/>
    <w:rsid w:val="49E92DB3"/>
    <w:rsid w:val="4A196A92"/>
    <w:rsid w:val="4A352CFB"/>
    <w:rsid w:val="4A8B64A2"/>
    <w:rsid w:val="4A9D73A6"/>
    <w:rsid w:val="4A9E65CD"/>
    <w:rsid w:val="4B0B5DBB"/>
    <w:rsid w:val="4B856D51"/>
    <w:rsid w:val="4BCB0D65"/>
    <w:rsid w:val="4C022B9D"/>
    <w:rsid w:val="4C3724EA"/>
    <w:rsid w:val="4C59349D"/>
    <w:rsid w:val="4C910FC0"/>
    <w:rsid w:val="4D0131FC"/>
    <w:rsid w:val="4DA430A4"/>
    <w:rsid w:val="4E197D6A"/>
    <w:rsid w:val="4EB914BF"/>
    <w:rsid w:val="4EF700AD"/>
    <w:rsid w:val="4FF872CA"/>
    <w:rsid w:val="50141445"/>
    <w:rsid w:val="50164355"/>
    <w:rsid w:val="50296ABF"/>
    <w:rsid w:val="5036429F"/>
    <w:rsid w:val="506036BD"/>
    <w:rsid w:val="50784E98"/>
    <w:rsid w:val="50A71943"/>
    <w:rsid w:val="50C14644"/>
    <w:rsid w:val="50EC17B6"/>
    <w:rsid w:val="510969E9"/>
    <w:rsid w:val="513D4996"/>
    <w:rsid w:val="51B609D0"/>
    <w:rsid w:val="51BE6F32"/>
    <w:rsid w:val="51DA5CF8"/>
    <w:rsid w:val="523C5751"/>
    <w:rsid w:val="52473F2D"/>
    <w:rsid w:val="525F30D6"/>
    <w:rsid w:val="52FF3D49"/>
    <w:rsid w:val="5381570D"/>
    <w:rsid w:val="53B81566"/>
    <w:rsid w:val="53EC05FD"/>
    <w:rsid w:val="549451EC"/>
    <w:rsid w:val="54AE3199"/>
    <w:rsid w:val="54BA7426"/>
    <w:rsid w:val="55294DC3"/>
    <w:rsid w:val="558710D8"/>
    <w:rsid w:val="55BC34B1"/>
    <w:rsid w:val="55E54131"/>
    <w:rsid w:val="56300453"/>
    <w:rsid w:val="565252FC"/>
    <w:rsid w:val="56530F5D"/>
    <w:rsid w:val="567E66AE"/>
    <w:rsid w:val="56A446E2"/>
    <w:rsid w:val="56FE2F26"/>
    <w:rsid w:val="571359DF"/>
    <w:rsid w:val="57DE5413"/>
    <w:rsid w:val="57EC28E6"/>
    <w:rsid w:val="57FE50EE"/>
    <w:rsid w:val="580517E0"/>
    <w:rsid w:val="58081448"/>
    <w:rsid w:val="583A07A3"/>
    <w:rsid w:val="58477326"/>
    <w:rsid w:val="58532D07"/>
    <w:rsid w:val="58B1097C"/>
    <w:rsid w:val="58B46E51"/>
    <w:rsid w:val="58F82986"/>
    <w:rsid w:val="591A684F"/>
    <w:rsid w:val="59AE5935"/>
    <w:rsid w:val="5A7C390B"/>
    <w:rsid w:val="5AD70965"/>
    <w:rsid w:val="5AEC4941"/>
    <w:rsid w:val="5BAD4A6B"/>
    <w:rsid w:val="5BBC2ADF"/>
    <w:rsid w:val="5BBF5C3E"/>
    <w:rsid w:val="5C486959"/>
    <w:rsid w:val="5C5A2EAE"/>
    <w:rsid w:val="5C6E47A9"/>
    <w:rsid w:val="5CAA3A50"/>
    <w:rsid w:val="5CB84C64"/>
    <w:rsid w:val="5D4C684D"/>
    <w:rsid w:val="5E703CA8"/>
    <w:rsid w:val="5E8A5C51"/>
    <w:rsid w:val="5E932FC2"/>
    <w:rsid w:val="5E9B1DBE"/>
    <w:rsid w:val="5EA44E85"/>
    <w:rsid w:val="5ECF56A7"/>
    <w:rsid w:val="5ED74E21"/>
    <w:rsid w:val="5F3F2ADA"/>
    <w:rsid w:val="5FFA0406"/>
    <w:rsid w:val="60772DD7"/>
    <w:rsid w:val="6079733D"/>
    <w:rsid w:val="60875C03"/>
    <w:rsid w:val="611F6477"/>
    <w:rsid w:val="61EB4AD5"/>
    <w:rsid w:val="624440FC"/>
    <w:rsid w:val="62450B44"/>
    <w:rsid w:val="62600C89"/>
    <w:rsid w:val="62AD0AFE"/>
    <w:rsid w:val="62B31701"/>
    <w:rsid w:val="62F56122"/>
    <w:rsid w:val="63367E50"/>
    <w:rsid w:val="63562DEF"/>
    <w:rsid w:val="63854B8C"/>
    <w:rsid w:val="639E0A05"/>
    <w:rsid w:val="63FF7E7F"/>
    <w:rsid w:val="645706A8"/>
    <w:rsid w:val="64713E3A"/>
    <w:rsid w:val="647A24E1"/>
    <w:rsid w:val="64A22124"/>
    <w:rsid w:val="651C43EC"/>
    <w:rsid w:val="652110F5"/>
    <w:rsid w:val="656C77D1"/>
    <w:rsid w:val="659C51B2"/>
    <w:rsid w:val="65DF3429"/>
    <w:rsid w:val="65E61A42"/>
    <w:rsid w:val="662A2146"/>
    <w:rsid w:val="66EF36B0"/>
    <w:rsid w:val="67592AE2"/>
    <w:rsid w:val="67A304DB"/>
    <w:rsid w:val="67B4104A"/>
    <w:rsid w:val="67FA24CA"/>
    <w:rsid w:val="682D3C26"/>
    <w:rsid w:val="68F44840"/>
    <w:rsid w:val="68FC3EBC"/>
    <w:rsid w:val="69221585"/>
    <w:rsid w:val="6938021E"/>
    <w:rsid w:val="696E719C"/>
    <w:rsid w:val="6A456891"/>
    <w:rsid w:val="6A852A55"/>
    <w:rsid w:val="6A934D59"/>
    <w:rsid w:val="6AE067D1"/>
    <w:rsid w:val="6AF76CDA"/>
    <w:rsid w:val="6B2A3ABE"/>
    <w:rsid w:val="6C375549"/>
    <w:rsid w:val="6C9A0DAB"/>
    <w:rsid w:val="6C9F22EA"/>
    <w:rsid w:val="6CB17915"/>
    <w:rsid w:val="6CBE255F"/>
    <w:rsid w:val="6CC129C7"/>
    <w:rsid w:val="6CE0721D"/>
    <w:rsid w:val="6D5918CA"/>
    <w:rsid w:val="6D7F429F"/>
    <w:rsid w:val="6E2335A2"/>
    <w:rsid w:val="6E336A97"/>
    <w:rsid w:val="6EB6143D"/>
    <w:rsid w:val="6FA60CC8"/>
    <w:rsid w:val="6FC8178C"/>
    <w:rsid w:val="6FCB0CF7"/>
    <w:rsid w:val="6FF8495A"/>
    <w:rsid w:val="700A484B"/>
    <w:rsid w:val="70291255"/>
    <w:rsid w:val="70627B23"/>
    <w:rsid w:val="707B2A29"/>
    <w:rsid w:val="70AC59E2"/>
    <w:rsid w:val="70D735D6"/>
    <w:rsid w:val="712C2BE8"/>
    <w:rsid w:val="71310CF1"/>
    <w:rsid w:val="714A5B7B"/>
    <w:rsid w:val="717D558F"/>
    <w:rsid w:val="71D7145F"/>
    <w:rsid w:val="71E41F07"/>
    <w:rsid w:val="726B54B5"/>
    <w:rsid w:val="72DE3776"/>
    <w:rsid w:val="730E3A7D"/>
    <w:rsid w:val="731D7578"/>
    <w:rsid w:val="73594496"/>
    <w:rsid w:val="73B67D2B"/>
    <w:rsid w:val="73BA2BF3"/>
    <w:rsid w:val="73FD5EA3"/>
    <w:rsid w:val="74FD4C79"/>
    <w:rsid w:val="75027B8D"/>
    <w:rsid w:val="751D1977"/>
    <w:rsid w:val="755C29E8"/>
    <w:rsid w:val="758E56B6"/>
    <w:rsid w:val="759E1D9D"/>
    <w:rsid w:val="75BA64AB"/>
    <w:rsid w:val="75F421E3"/>
    <w:rsid w:val="76607AA0"/>
    <w:rsid w:val="77004386"/>
    <w:rsid w:val="771C3E3D"/>
    <w:rsid w:val="77310F83"/>
    <w:rsid w:val="775F3B85"/>
    <w:rsid w:val="77EC06AD"/>
    <w:rsid w:val="783A3055"/>
    <w:rsid w:val="78844E08"/>
    <w:rsid w:val="78E71E1C"/>
    <w:rsid w:val="791D4BEC"/>
    <w:rsid w:val="792E50BC"/>
    <w:rsid w:val="79AC6E42"/>
    <w:rsid w:val="7A7602C0"/>
    <w:rsid w:val="7B145743"/>
    <w:rsid w:val="7B334F2B"/>
    <w:rsid w:val="7B517A93"/>
    <w:rsid w:val="7B571C68"/>
    <w:rsid w:val="7BBA5457"/>
    <w:rsid w:val="7C6178B6"/>
    <w:rsid w:val="7C686C61"/>
    <w:rsid w:val="7CA00CE1"/>
    <w:rsid w:val="7CCD4409"/>
    <w:rsid w:val="7CE3278B"/>
    <w:rsid w:val="7D0E3F7A"/>
    <w:rsid w:val="7D360C81"/>
    <w:rsid w:val="7D815549"/>
    <w:rsid w:val="7DA6069E"/>
    <w:rsid w:val="7DD65EC4"/>
    <w:rsid w:val="7DE7714F"/>
    <w:rsid w:val="7DEB6157"/>
    <w:rsid w:val="7E2D63B4"/>
    <w:rsid w:val="7E361317"/>
    <w:rsid w:val="7E373CF2"/>
    <w:rsid w:val="7E495871"/>
    <w:rsid w:val="7EF8215F"/>
    <w:rsid w:val="7F0031FF"/>
    <w:rsid w:val="7FA04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uiPriority w:val="0"/>
    <w:rPr>
      <w:color w:val="0066CC"/>
      <w:u w:val="none"/>
    </w:rPr>
  </w:style>
  <w:style w:type="character" w:styleId="13">
    <w:name w:val="HTML Definition"/>
    <w:basedOn w:val="10"/>
    <w:uiPriority w:val="0"/>
    <w:rPr>
      <w:i/>
      <w:iCs/>
    </w:rPr>
  </w:style>
  <w:style w:type="character" w:styleId="14">
    <w:name w:val="HTML Acronym"/>
    <w:basedOn w:val="10"/>
    <w:uiPriority w:val="0"/>
    <w:rPr>
      <w:u w:val="none"/>
    </w:rPr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666666"/>
      <w:u w:val="none"/>
    </w:rPr>
  </w:style>
  <w:style w:type="character" w:styleId="17">
    <w:name w:val="HTML Code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10"/>
    <w:uiPriority w:val="0"/>
  </w:style>
  <w:style w:type="character" w:styleId="19">
    <w:name w:val="HTML Keyboard"/>
    <w:basedOn w:val="10"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rec-time"/>
    <w:basedOn w:val="10"/>
    <w:uiPriority w:val="0"/>
  </w:style>
  <w:style w:type="character" w:customStyle="1" w:styleId="22">
    <w:name w:val="rec-status-desc"/>
    <w:basedOn w:val="10"/>
    <w:uiPriority w:val="0"/>
  </w:style>
  <w:style w:type="character" w:customStyle="1" w:styleId="23">
    <w:name w:val="rec-volume"/>
    <w:basedOn w:val="10"/>
    <w:uiPriority w:val="0"/>
  </w:style>
  <w:style w:type="character" w:customStyle="1" w:styleId="24">
    <w:name w:val="font0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41"/>
    <w:basedOn w:val="10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6">
    <w:name w:val="font1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450</Words>
  <Characters>518</Characters>
  <Lines>5</Lines>
  <Paragraphs>1</Paragraphs>
  <TotalTime>2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Administrator</cp:lastModifiedBy>
  <cp:lastPrinted>2022-03-11T06:03:03Z</cp:lastPrinted>
  <dcterms:modified xsi:type="dcterms:W3CDTF">2024-05-29T03:06:03Z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03222E84976B4EA79D3D0CBD84AF705C_13</vt:lpwstr>
  </property>
  <property fmtid="{D5CDD505-2E9C-101B-9397-08002B2CF9AE}" pid="4" name="commondata">
    <vt:lpwstr>eyJoZGlkIjoiYzcyNWU4ZGIzMmVlOWE2NGFmMDE0ZmQ3YThjZWM5YjcifQ==</vt:lpwstr>
  </property>
</Properties>
</file>